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17DE4" w14:textId="77777777" w:rsidR="008231D0" w:rsidRPr="008A6BC4" w:rsidRDefault="008231D0" w:rsidP="008231D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6BC4">
        <w:rPr>
          <w:rFonts w:ascii="Times New Roman" w:eastAsia="Calibri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14:paraId="17978B9B" w14:textId="77777777" w:rsidR="008231D0" w:rsidRPr="008A6BC4" w:rsidRDefault="008231D0" w:rsidP="008231D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6BC4">
        <w:rPr>
          <w:rFonts w:ascii="Times New Roman" w:eastAsia="Calibri" w:hAnsi="Times New Roman" w:cs="Times New Roman"/>
          <w:sz w:val="26"/>
          <w:szCs w:val="26"/>
        </w:rPr>
        <w:t xml:space="preserve"> Топчихинская средняя общеобразовательная школа № 2</w:t>
      </w:r>
    </w:p>
    <w:p w14:paraId="2BD3673E" w14:textId="77777777" w:rsidR="008231D0" w:rsidRPr="008A6BC4" w:rsidRDefault="008231D0" w:rsidP="008231D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6BC4">
        <w:rPr>
          <w:rFonts w:ascii="Times New Roman" w:eastAsia="Calibri" w:hAnsi="Times New Roman" w:cs="Times New Roman"/>
          <w:sz w:val="26"/>
          <w:szCs w:val="26"/>
        </w:rPr>
        <w:t>Топчихинского района Алтайского края</w:t>
      </w:r>
    </w:p>
    <w:p w14:paraId="682C7642" w14:textId="77777777" w:rsidR="008231D0" w:rsidRPr="008A6BC4" w:rsidRDefault="008231D0" w:rsidP="008231D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CC1BFC9" w14:textId="77777777" w:rsidR="008231D0" w:rsidRPr="008A6BC4" w:rsidRDefault="008231D0" w:rsidP="008231D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6BC4">
        <w:rPr>
          <w:rFonts w:ascii="Times New Roman" w:eastAsia="Calibri" w:hAnsi="Times New Roman" w:cs="Times New Roman"/>
          <w:sz w:val="26"/>
          <w:szCs w:val="26"/>
        </w:rPr>
        <w:t>ПРИКАЗ</w:t>
      </w:r>
    </w:p>
    <w:p w14:paraId="7FE73485" w14:textId="77777777" w:rsidR="008231D0" w:rsidRPr="008A6BC4" w:rsidRDefault="008231D0" w:rsidP="008231D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3D6BC7D" w14:textId="77777777" w:rsidR="008231D0" w:rsidRPr="008A6BC4" w:rsidRDefault="008231D0" w:rsidP="008231D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009F016" w14:textId="3B9117B1" w:rsidR="008231D0" w:rsidRPr="008A6BC4" w:rsidRDefault="008231D0" w:rsidP="008231D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A6BC4">
        <w:rPr>
          <w:rFonts w:ascii="Times New Roman" w:eastAsia="Calibri" w:hAnsi="Times New Roman" w:cs="Times New Roman"/>
          <w:sz w:val="26"/>
          <w:szCs w:val="26"/>
        </w:rPr>
        <w:t>15.11.202</w:t>
      </w:r>
      <w:r w:rsidR="009917B7" w:rsidRPr="008A6BC4">
        <w:rPr>
          <w:rFonts w:ascii="Times New Roman" w:eastAsia="Calibri" w:hAnsi="Times New Roman" w:cs="Times New Roman"/>
          <w:sz w:val="26"/>
          <w:szCs w:val="26"/>
        </w:rPr>
        <w:t>3</w:t>
      </w:r>
      <w:r w:rsidRPr="008A6BC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8A6BC4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Pr="008A6BC4">
        <w:rPr>
          <w:rFonts w:ascii="Times New Roman" w:eastAsia="Calibri" w:hAnsi="Times New Roman" w:cs="Times New Roman"/>
          <w:sz w:val="26"/>
          <w:szCs w:val="26"/>
        </w:rPr>
        <w:t xml:space="preserve">  №</w:t>
      </w:r>
      <w:r w:rsidR="00D70875" w:rsidRPr="008A6BC4">
        <w:rPr>
          <w:rFonts w:ascii="Times New Roman" w:eastAsia="Calibri" w:hAnsi="Times New Roman" w:cs="Times New Roman"/>
          <w:sz w:val="26"/>
          <w:szCs w:val="26"/>
        </w:rPr>
        <w:t>136-1</w:t>
      </w:r>
    </w:p>
    <w:p w14:paraId="584C4C50" w14:textId="77777777" w:rsidR="008231D0" w:rsidRPr="008A6BC4" w:rsidRDefault="008231D0" w:rsidP="008231D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2188E7B" w14:textId="77777777" w:rsidR="008231D0" w:rsidRPr="008A6BC4" w:rsidRDefault="008231D0" w:rsidP="008231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1"/>
        <w:gridCol w:w="4614"/>
      </w:tblGrid>
      <w:tr w:rsidR="008231D0" w:rsidRPr="008A6BC4" w14:paraId="408453BA" w14:textId="77777777" w:rsidTr="008231D0">
        <w:tc>
          <w:tcPr>
            <w:tcW w:w="5068" w:type="dxa"/>
            <w:hideMark/>
          </w:tcPr>
          <w:p w14:paraId="031EAA00" w14:textId="77777777" w:rsidR="008231D0" w:rsidRPr="008A6BC4" w:rsidRDefault="008231D0" w:rsidP="008231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B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проведении </w:t>
            </w:r>
            <w:r w:rsidRPr="008A6B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итогового сочинения (изложения) </w:t>
            </w:r>
          </w:p>
        </w:tc>
        <w:tc>
          <w:tcPr>
            <w:tcW w:w="5069" w:type="dxa"/>
          </w:tcPr>
          <w:p w14:paraId="4A6C8703" w14:textId="77777777" w:rsidR="008231D0" w:rsidRPr="008A6BC4" w:rsidRDefault="008231D0" w:rsidP="008231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F8CF05F" w14:textId="77777777" w:rsidR="008231D0" w:rsidRPr="008A6BC4" w:rsidRDefault="008231D0" w:rsidP="008231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F557B7" w14:textId="394EB940" w:rsidR="007E24A1" w:rsidRPr="008A6BC4" w:rsidRDefault="008231D0" w:rsidP="008231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организации и проведения итогового сочинения (изложения) </w:t>
      </w:r>
      <w:r w:rsidRPr="008A6B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образовательных организациях района, реализующих образовательные программы среднего общего образования в 202</w:t>
      </w:r>
      <w:r w:rsidR="009917B7" w:rsidRPr="008A6B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</w:t>
      </w:r>
      <w:r w:rsidRPr="008A6B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-202</w:t>
      </w:r>
      <w:r w:rsidR="009917B7" w:rsidRPr="008A6B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</w:t>
      </w:r>
      <w:r w:rsidRPr="008A6B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учебном году, </w:t>
      </w:r>
      <w:r w:rsidRPr="008A6BC4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EF458D" w:rsidRPr="008A6BC4">
        <w:rPr>
          <w:rFonts w:ascii="Times New Roman" w:eastAsia="Calibri" w:hAnsi="Times New Roman" w:cs="Times New Roman"/>
          <w:sz w:val="26"/>
          <w:szCs w:val="26"/>
        </w:rPr>
        <w:t xml:space="preserve">пунктом 21 </w:t>
      </w:r>
      <w:r w:rsidR="00B81D83" w:rsidRPr="008A6BC4">
        <w:rPr>
          <w:rFonts w:ascii="Times New Roman" w:eastAsia="Calibri" w:hAnsi="Times New Roman" w:cs="Times New Roman"/>
          <w:sz w:val="26"/>
          <w:szCs w:val="26"/>
        </w:rPr>
        <w:t xml:space="preserve">Порядка проведения государственно итоговой аттестации по образовательным программам среднего общего образования, утвержденного приказом </w:t>
      </w:r>
      <w:r w:rsidRPr="008A6BC4">
        <w:rPr>
          <w:rFonts w:ascii="Times New Roman" w:eastAsia="Calibri" w:hAnsi="Times New Roman" w:cs="Times New Roman"/>
          <w:sz w:val="26"/>
          <w:szCs w:val="26"/>
        </w:rPr>
        <w:t xml:space="preserve">Министерства </w:t>
      </w:r>
      <w:r w:rsidR="007E24A1" w:rsidRPr="008A6BC4">
        <w:rPr>
          <w:rFonts w:ascii="Times New Roman" w:eastAsia="Calibri" w:hAnsi="Times New Roman" w:cs="Times New Roman"/>
          <w:sz w:val="26"/>
          <w:szCs w:val="26"/>
        </w:rPr>
        <w:t>п</w:t>
      </w:r>
      <w:r w:rsidRPr="008A6BC4">
        <w:rPr>
          <w:rFonts w:ascii="Times New Roman" w:eastAsia="Calibri" w:hAnsi="Times New Roman" w:cs="Times New Roman"/>
          <w:sz w:val="26"/>
          <w:szCs w:val="26"/>
        </w:rPr>
        <w:t xml:space="preserve">росвещения Российской Федерации, Федеральной службы по надзору в сфере образования и науки от </w:t>
      </w:r>
      <w:r w:rsidR="007E24A1" w:rsidRPr="008A6BC4">
        <w:rPr>
          <w:rFonts w:ascii="Times New Roman" w:eastAsia="Calibri" w:hAnsi="Times New Roman" w:cs="Times New Roman"/>
          <w:sz w:val="26"/>
          <w:szCs w:val="26"/>
        </w:rPr>
        <w:t>0</w:t>
      </w:r>
      <w:r w:rsidR="00EF458D" w:rsidRPr="008A6BC4">
        <w:rPr>
          <w:rFonts w:ascii="Times New Roman" w:eastAsia="Calibri" w:hAnsi="Times New Roman" w:cs="Times New Roman"/>
          <w:sz w:val="26"/>
          <w:szCs w:val="26"/>
        </w:rPr>
        <w:t>4</w:t>
      </w:r>
      <w:r w:rsidR="007E24A1" w:rsidRPr="008A6BC4">
        <w:rPr>
          <w:rFonts w:ascii="Times New Roman" w:eastAsia="Calibri" w:hAnsi="Times New Roman" w:cs="Times New Roman"/>
          <w:sz w:val="26"/>
          <w:szCs w:val="26"/>
        </w:rPr>
        <w:t>.</w:t>
      </w:r>
      <w:r w:rsidR="00EF458D" w:rsidRPr="008A6BC4">
        <w:rPr>
          <w:rFonts w:ascii="Times New Roman" w:eastAsia="Calibri" w:hAnsi="Times New Roman" w:cs="Times New Roman"/>
          <w:sz w:val="26"/>
          <w:szCs w:val="26"/>
        </w:rPr>
        <w:t>04</w:t>
      </w:r>
      <w:r w:rsidR="007E24A1" w:rsidRPr="008A6BC4">
        <w:rPr>
          <w:rFonts w:ascii="Times New Roman" w:eastAsia="Calibri" w:hAnsi="Times New Roman" w:cs="Times New Roman"/>
          <w:sz w:val="26"/>
          <w:szCs w:val="26"/>
        </w:rPr>
        <w:t>.20</w:t>
      </w:r>
      <w:r w:rsidR="00EF458D" w:rsidRPr="008A6BC4">
        <w:rPr>
          <w:rFonts w:ascii="Times New Roman" w:eastAsia="Calibri" w:hAnsi="Times New Roman" w:cs="Times New Roman"/>
          <w:sz w:val="26"/>
          <w:szCs w:val="26"/>
        </w:rPr>
        <w:t>23</w:t>
      </w:r>
      <w:r w:rsidR="007E24A1" w:rsidRPr="008A6BC4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EF458D" w:rsidRPr="008A6BC4">
        <w:rPr>
          <w:rFonts w:ascii="Times New Roman" w:eastAsia="Calibri" w:hAnsi="Times New Roman" w:cs="Times New Roman"/>
          <w:sz w:val="26"/>
          <w:szCs w:val="26"/>
        </w:rPr>
        <w:t>233</w:t>
      </w:r>
      <w:r w:rsidR="007E24A1" w:rsidRPr="008A6BC4">
        <w:rPr>
          <w:rFonts w:ascii="Times New Roman" w:eastAsia="Calibri" w:hAnsi="Times New Roman" w:cs="Times New Roman"/>
          <w:sz w:val="26"/>
          <w:szCs w:val="26"/>
        </w:rPr>
        <w:t>/</w:t>
      </w:r>
      <w:r w:rsidR="00EF458D" w:rsidRPr="008A6BC4">
        <w:rPr>
          <w:rFonts w:ascii="Times New Roman" w:eastAsia="Calibri" w:hAnsi="Times New Roman" w:cs="Times New Roman"/>
          <w:sz w:val="26"/>
          <w:szCs w:val="26"/>
        </w:rPr>
        <w:t>552</w:t>
      </w:r>
      <w:r w:rsidR="007E24A1" w:rsidRPr="008A6BC4">
        <w:rPr>
          <w:rFonts w:ascii="Times New Roman" w:eastAsia="Calibri" w:hAnsi="Times New Roman" w:cs="Times New Roman"/>
          <w:sz w:val="26"/>
          <w:szCs w:val="26"/>
        </w:rPr>
        <w:t xml:space="preserve">, на основании </w:t>
      </w:r>
      <w:r w:rsidR="008C56A2">
        <w:rPr>
          <w:rFonts w:ascii="Times New Roman" w:eastAsia="Calibri" w:hAnsi="Times New Roman" w:cs="Times New Roman"/>
          <w:sz w:val="26"/>
          <w:szCs w:val="26"/>
        </w:rPr>
        <w:t xml:space="preserve">письма </w:t>
      </w:r>
      <w:r w:rsidR="007E24A1" w:rsidRPr="008A6BC4">
        <w:rPr>
          <w:rFonts w:ascii="Times New Roman" w:eastAsia="Calibri" w:hAnsi="Times New Roman" w:cs="Times New Roman"/>
          <w:sz w:val="26"/>
          <w:szCs w:val="26"/>
        </w:rPr>
        <w:t xml:space="preserve"> Министерства</w:t>
      </w:r>
      <w:r w:rsidR="008C56A2">
        <w:rPr>
          <w:rFonts w:ascii="Times New Roman" w:eastAsia="Calibri" w:hAnsi="Times New Roman" w:cs="Times New Roman"/>
          <w:sz w:val="26"/>
          <w:szCs w:val="26"/>
        </w:rPr>
        <w:t xml:space="preserve"> образования и науки Алтайского края  от 24.10.2023 № 23-02/22/999 «О</w:t>
      </w:r>
      <w:r w:rsidR="00EF458D" w:rsidRPr="008A6BC4">
        <w:rPr>
          <w:rFonts w:ascii="Times New Roman" w:eastAsia="Calibri" w:hAnsi="Times New Roman" w:cs="Times New Roman"/>
          <w:sz w:val="26"/>
          <w:szCs w:val="26"/>
        </w:rPr>
        <w:t xml:space="preserve"> подготовке к проведению итогового сочинения(изложения)в 2023-2024 году»</w:t>
      </w:r>
      <w:r w:rsidR="007E24A1" w:rsidRPr="008A6BC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CEE3245" w14:textId="4756C5F6" w:rsidR="008231D0" w:rsidRPr="008A6BC4" w:rsidRDefault="008231D0" w:rsidP="008231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14:paraId="690B5F06" w14:textId="57558DA4" w:rsidR="008231D0" w:rsidRPr="008A6BC4" w:rsidRDefault="008231D0" w:rsidP="008231D0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Провести в МКОУ Топчихинской СОШ №2 для обучающихся </w:t>
      </w:r>
      <w:proofErr w:type="gramStart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11  классов</w:t>
      </w:r>
      <w:proofErr w:type="gramEnd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итоговое сочинение </w:t>
      </w:r>
      <w:r w:rsidR="009917B7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24A1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декабря 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</w:t>
      </w:r>
      <w:r w:rsidR="009917B7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2B3C0ECA" w14:textId="4C328E16" w:rsidR="007E24A1" w:rsidRPr="008A6BC4" w:rsidRDefault="008231D0" w:rsidP="008231D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917B7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D1DBA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202</w:t>
      </w:r>
      <w:r w:rsidR="003459BD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83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="003459BD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10 апреля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459BD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CD1DBA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(дополнительные сроки)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провести итоговое сочинение/изложение </w:t>
      </w:r>
    </w:p>
    <w:p w14:paraId="7C00C326" w14:textId="77777777" w:rsidR="007E24A1" w:rsidRPr="008A6BC4" w:rsidRDefault="007E24A1" w:rsidP="007E24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6BC4">
        <w:rPr>
          <w:rFonts w:ascii="Times New Roman" w:eastAsia="Calibri" w:hAnsi="Times New Roman" w:cs="Times New Roman"/>
          <w:sz w:val="26"/>
          <w:szCs w:val="26"/>
        </w:rPr>
        <w:t>-</w:t>
      </w:r>
      <w:r w:rsidR="008231D0" w:rsidRPr="008A6BC4">
        <w:rPr>
          <w:rFonts w:ascii="Times New Roman" w:eastAsia="Calibri" w:hAnsi="Times New Roman" w:cs="Times New Roman"/>
          <w:sz w:val="26"/>
          <w:szCs w:val="26"/>
        </w:rPr>
        <w:t>для обучающихся текущего года, получивших по итоговому сочинению/изложению неудовлетворительный результат («незачет»</w:t>
      </w:r>
      <w:r w:rsidRPr="008A6BC4">
        <w:rPr>
          <w:rFonts w:ascii="Times New Roman" w:eastAsia="Calibri" w:hAnsi="Times New Roman" w:cs="Times New Roman"/>
          <w:sz w:val="26"/>
          <w:szCs w:val="26"/>
        </w:rPr>
        <w:t>)</w:t>
      </w:r>
      <w:r w:rsidR="008231D0" w:rsidRPr="008A6BC4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14:paraId="19A53695" w14:textId="77777777" w:rsidR="007E24A1" w:rsidRPr="008A6BC4" w:rsidRDefault="007E24A1" w:rsidP="007E24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6BC4">
        <w:rPr>
          <w:rFonts w:ascii="Times New Roman" w:eastAsia="Calibri" w:hAnsi="Times New Roman" w:cs="Times New Roman"/>
          <w:sz w:val="26"/>
          <w:szCs w:val="26"/>
        </w:rPr>
        <w:t>-</w:t>
      </w:r>
      <w:r w:rsidR="008231D0" w:rsidRPr="008A6BC4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proofErr w:type="gramStart"/>
      <w:r w:rsidR="008231D0" w:rsidRPr="008A6BC4">
        <w:rPr>
          <w:rFonts w:ascii="Times New Roman" w:eastAsia="Calibri" w:hAnsi="Times New Roman" w:cs="Times New Roman"/>
          <w:sz w:val="26"/>
          <w:szCs w:val="26"/>
        </w:rPr>
        <w:t>обучающихся,  не</w:t>
      </w:r>
      <w:proofErr w:type="gramEnd"/>
      <w:r w:rsidR="008231D0" w:rsidRPr="008A6BC4">
        <w:rPr>
          <w:rFonts w:ascii="Times New Roman" w:eastAsia="Calibri" w:hAnsi="Times New Roman" w:cs="Times New Roman"/>
          <w:sz w:val="26"/>
          <w:szCs w:val="26"/>
        </w:rPr>
        <w:t xml:space="preserve"> явившихся на итоговое сочинение/изложение по уважительным причинам (болезнь или иные обстоятельства, подтвержденные документально); </w:t>
      </w:r>
    </w:p>
    <w:p w14:paraId="744960D6" w14:textId="1216D6D1" w:rsidR="008231D0" w:rsidRDefault="007E24A1" w:rsidP="007E24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Calibri" w:hAnsi="Times New Roman" w:cs="Times New Roman"/>
          <w:sz w:val="26"/>
          <w:szCs w:val="26"/>
        </w:rPr>
        <w:t>-</w:t>
      </w:r>
      <w:r w:rsidR="008231D0" w:rsidRPr="008A6BC4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 w:rsidR="008231D0" w:rsidRPr="008A6BC4"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обучающихся и лиц, не завершивших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14:paraId="40E7DBA5" w14:textId="35726C19" w:rsidR="005B0444" w:rsidRPr="008A6BC4" w:rsidRDefault="005B0444" w:rsidP="005B04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Назначить ответственным за организацию, проведение,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Pr="008A6BC4">
        <w:rPr>
          <w:rFonts w:ascii="Times New Roman" w:eastAsia="Calibri" w:hAnsi="Times New Roman" w:cs="Times New Roman"/>
          <w:sz w:val="26"/>
          <w:szCs w:val="26"/>
        </w:rPr>
        <w:t>бор материалов и заполнение соответствующих форм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итогового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сочинения  Макарову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Л.Ю. , заместителя директора по УВР</w:t>
      </w:r>
    </w:p>
    <w:p w14:paraId="3E14F504" w14:textId="3BEE52B6" w:rsidR="008231D0" w:rsidRPr="008A6BC4" w:rsidRDefault="008231D0" w:rsidP="005B04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начала экзамена - 10.00 часов по местному времени, продолжительность экзамена 235 минут.</w:t>
      </w:r>
    </w:p>
    <w:p w14:paraId="45087D49" w14:textId="2BB22D73" w:rsidR="008231D0" w:rsidRPr="005B0444" w:rsidRDefault="008231D0" w:rsidP="005B04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координации деятельности по основным направлениям организации </w:t>
      </w:r>
      <w:proofErr w:type="gramStart"/>
      <w:r w:rsidRPr="005B0444">
        <w:rPr>
          <w:rFonts w:ascii="Times New Roman" w:eastAsia="Times New Roman" w:hAnsi="Times New Roman" w:cs="Times New Roman"/>
          <w:sz w:val="26"/>
          <w:szCs w:val="26"/>
          <w:lang w:eastAsia="ru-RU"/>
        </w:rPr>
        <w:t>и  проведения</w:t>
      </w:r>
      <w:proofErr w:type="gramEnd"/>
      <w:r w:rsidRPr="005B0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итогового сочинения (изложения)  создать </w:t>
      </w:r>
      <w:r w:rsidRPr="005B04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рабочую комиссию</w:t>
      </w:r>
      <w:r w:rsidRPr="005B0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утвердить ее в следующем составе:</w:t>
      </w:r>
    </w:p>
    <w:p w14:paraId="71BB2365" w14:textId="77777777" w:rsidR="008231D0" w:rsidRPr="008A6BC4" w:rsidRDefault="008231D0" w:rsidP="008231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Загайнов С.В. – директор школы</w:t>
      </w:r>
    </w:p>
    <w:p w14:paraId="3349DDA4" w14:textId="77777777" w:rsidR="008231D0" w:rsidRPr="008A6BC4" w:rsidRDefault="008231D0" w:rsidP="008231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Зуев С.С - руководитель МКОУ </w:t>
      </w:r>
      <w:proofErr w:type="spellStart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Хабазинской</w:t>
      </w:r>
      <w:proofErr w:type="spellEnd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СОШ- филиала МКОУ Топчихинской СОШ №2</w:t>
      </w:r>
    </w:p>
    <w:p w14:paraId="354D4114" w14:textId="3E7961F2" w:rsidR="008231D0" w:rsidRPr="008A6BC4" w:rsidRDefault="008231D0" w:rsidP="0082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Макарова Л.Ю. – заместитель директора школы по учебной работе</w:t>
      </w:r>
    </w:p>
    <w:p w14:paraId="6FC67919" w14:textId="05F8F2A9" w:rsidR="008231D0" w:rsidRPr="008A6BC4" w:rsidRDefault="008231D0" w:rsidP="008231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Конькова Н.П– </w:t>
      </w:r>
      <w:proofErr w:type="gramStart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ответственная  за</w:t>
      </w:r>
      <w:proofErr w:type="gramEnd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методическую работу в школе, </w:t>
      </w:r>
    </w:p>
    <w:p w14:paraId="47DAF7A8" w14:textId="4A81BAB5" w:rsidR="00835CC4" w:rsidRPr="008A6BC4" w:rsidRDefault="00835CC4" w:rsidP="00835C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Череми</w:t>
      </w:r>
      <w:r w:rsidR="00183A6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кина</w:t>
      </w:r>
      <w:proofErr w:type="spellEnd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О.Ф. ответственная за УВР в МКОУ </w:t>
      </w:r>
      <w:proofErr w:type="spellStart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Хабазинской</w:t>
      </w:r>
      <w:proofErr w:type="spellEnd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СОШ -филиале МКОУ </w:t>
      </w:r>
      <w:proofErr w:type="spellStart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Топчихинской</w:t>
      </w:r>
      <w:proofErr w:type="spellEnd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№2</w:t>
      </w:r>
    </w:p>
    <w:p w14:paraId="2C20B64F" w14:textId="679BC0AB" w:rsidR="008231D0" w:rsidRPr="008A6BC4" w:rsidRDefault="003459BD" w:rsidP="0082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Воротникова</w:t>
      </w:r>
      <w:proofErr w:type="spellEnd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</w:t>
      </w:r>
      <w:r w:rsidR="008231D0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классный руководитель 11 класса</w:t>
      </w:r>
    </w:p>
    <w:p w14:paraId="126AE4D5" w14:textId="67056DA4" w:rsidR="005E46B2" w:rsidRPr="008A6BC4" w:rsidRDefault="003459BD" w:rsidP="0082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Полушина Л.Л.</w:t>
      </w:r>
      <w:r w:rsidR="00094DAF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46B2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классный руководитель 11 класса МКОУ </w:t>
      </w:r>
      <w:proofErr w:type="spellStart"/>
      <w:r w:rsidR="005E46B2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Хабазинской</w:t>
      </w:r>
      <w:proofErr w:type="spellEnd"/>
      <w:r w:rsidR="005E46B2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СОШ -филиала МКОУ Топчихинской СОШ №2</w:t>
      </w:r>
    </w:p>
    <w:p w14:paraId="796E126E" w14:textId="77777777" w:rsidR="008231D0" w:rsidRPr="008A6BC4" w:rsidRDefault="008231D0" w:rsidP="005B044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персональную ответственность за своевременное и качественное выполнение мероприятий по подготовке и проведению итогового сочинения(</w:t>
      </w:r>
      <w:proofErr w:type="gramStart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изложения)   </w:t>
      </w:r>
      <w:proofErr w:type="gramEnd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членов рабочей комиссии по следующим направлениям:</w:t>
      </w:r>
    </w:p>
    <w:p w14:paraId="0EC5F469" w14:textId="350E9653" w:rsidR="008231D0" w:rsidRPr="008A6BC4" w:rsidRDefault="008231D0" w:rsidP="008231D0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Загайнов С.В.</w:t>
      </w:r>
      <w:r w:rsidR="003459BD" w:rsidRPr="008A6B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Зуев С.С.</w:t>
      </w:r>
      <w:r w:rsidRPr="008A6B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координация основной деятельности членов рабочей комиссии, обеспечение соблюдения режима информационной безопасности и конфиденциальности, </w:t>
      </w:r>
      <w:proofErr w:type="gramStart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 за</w:t>
      </w:r>
      <w:proofErr w:type="gramEnd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проведением итогового сочинения(изложения)  . Получение, доставка и выдача экзаменационных материалов.</w:t>
      </w:r>
    </w:p>
    <w:p w14:paraId="5B3E09BA" w14:textId="6CCBFBA4" w:rsidR="008231D0" w:rsidRPr="008A6BC4" w:rsidRDefault="003459BD" w:rsidP="008231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A6B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Черемискина</w:t>
      </w:r>
      <w:proofErr w:type="spellEnd"/>
      <w:r w:rsidRPr="008A6B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О.Ф.</w:t>
      </w:r>
      <w:r w:rsidR="008231D0" w:rsidRPr="008A6B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Макарова Л.Ю.-</w:t>
      </w:r>
      <w:r w:rsidR="008231D0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организаторская и инструктивно-методическая работа с лицами, привлекаемыми к проведению и проверке итогового сочинения(</w:t>
      </w:r>
      <w:proofErr w:type="gramStart"/>
      <w:r w:rsidR="008231D0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изложения)   </w:t>
      </w:r>
      <w:proofErr w:type="gramEnd"/>
      <w:r w:rsidR="008231D0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231D0" w:rsidRPr="008A6BC4">
        <w:rPr>
          <w:rFonts w:ascii="Times New Roman" w:eastAsia="Calibri" w:hAnsi="Times New Roman" w:cs="Times New Roman"/>
          <w:sz w:val="26"/>
          <w:szCs w:val="26"/>
        </w:rPr>
        <w:t>соответствии с методическими рекомендациями</w:t>
      </w:r>
      <w:r w:rsidR="00525EFF" w:rsidRPr="008A6BC4">
        <w:rPr>
          <w:rFonts w:ascii="Times New Roman" w:eastAsia="Calibri" w:hAnsi="Times New Roman" w:cs="Times New Roman"/>
          <w:sz w:val="26"/>
          <w:szCs w:val="26"/>
        </w:rPr>
        <w:t xml:space="preserve"> Федеральной службы по надзору в  сфере образования и науки по организации и проведению итогового</w:t>
      </w:r>
      <w:r w:rsidR="008A6BC4" w:rsidRPr="008A6BC4">
        <w:rPr>
          <w:rFonts w:ascii="Times New Roman" w:eastAsia="Calibri" w:hAnsi="Times New Roman" w:cs="Times New Roman"/>
          <w:sz w:val="26"/>
          <w:szCs w:val="26"/>
        </w:rPr>
        <w:t xml:space="preserve"> сочинения (изложения) в 2023-2024 году</w:t>
      </w:r>
      <w:r w:rsidR="008A6BC4" w:rsidRPr="008A6BC4">
        <w:rPr>
          <w:sz w:val="26"/>
          <w:szCs w:val="26"/>
        </w:rPr>
        <w:t xml:space="preserve"> </w:t>
      </w:r>
      <w:r w:rsidR="008A6BC4" w:rsidRPr="008A6BC4">
        <w:rPr>
          <w:rFonts w:ascii="Times New Roman" w:hAnsi="Times New Roman" w:cs="Times New Roman"/>
          <w:sz w:val="26"/>
          <w:szCs w:val="26"/>
        </w:rPr>
        <w:t xml:space="preserve">(письмо </w:t>
      </w:r>
      <w:proofErr w:type="spellStart"/>
      <w:r w:rsidR="008A6BC4" w:rsidRPr="008A6BC4"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 w:rsidR="008A6BC4" w:rsidRPr="008A6BC4">
        <w:rPr>
          <w:rFonts w:ascii="Times New Roman" w:hAnsi="Times New Roman" w:cs="Times New Roman"/>
          <w:sz w:val="26"/>
          <w:szCs w:val="26"/>
        </w:rPr>
        <w:t xml:space="preserve"> от 21.09.2023 № 04-303)</w:t>
      </w:r>
      <w:r w:rsidR="008A6BC4" w:rsidRPr="008A6BC4">
        <w:rPr>
          <w:rFonts w:ascii="Times New Roman" w:eastAsia="Calibri" w:hAnsi="Times New Roman" w:cs="Times New Roman"/>
          <w:sz w:val="26"/>
          <w:szCs w:val="26"/>
        </w:rPr>
        <w:t>.</w:t>
      </w:r>
      <w:r w:rsidR="008231D0" w:rsidRPr="008A6BC4">
        <w:rPr>
          <w:rFonts w:ascii="Times New Roman" w:eastAsia="Calibri" w:hAnsi="Times New Roman" w:cs="Times New Roman"/>
          <w:sz w:val="26"/>
          <w:szCs w:val="26"/>
        </w:rPr>
        <w:t>Сбор материалов и заполнение соответствующих форм.</w:t>
      </w:r>
    </w:p>
    <w:p w14:paraId="76081D80" w14:textId="53CCD367" w:rsidR="008231D0" w:rsidRPr="008A6BC4" w:rsidRDefault="008231D0" w:rsidP="008231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6BC4">
        <w:rPr>
          <w:rFonts w:ascii="Times New Roman" w:eastAsia="Calibri" w:hAnsi="Times New Roman" w:cs="Times New Roman"/>
          <w:sz w:val="26"/>
          <w:szCs w:val="26"/>
        </w:rPr>
        <w:t xml:space="preserve">Конькова Н.П., </w:t>
      </w:r>
      <w:proofErr w:type="spellStart"/>
      <w:r w:rsidR="003459BD" w:rsidRPr="008A6BC4">
        <w:rPr>
          <w:rFonts w:ascii="Times New Roman" w:eastAsia="Calibri" w:hAnsi="Times New Roman" w:cs="Times New Roman"/>
          <w:sz w:val="26"/>
          <w:szCs w:val="26"/>
        </w:rPr>
        <w:t>Черемискина</w:t>
      </w:r>
      <w:proofErr w:type="spellEnd"/>
      <w:r w:rsidR="003459BD" w:rsidRPr="008A6B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3459BD" w:rsidRPr="008A6BC4">
        <w:rPr>
          <w:rFonts w:ascii="Times New Roman" w:eastAsia="Calibri" w:hAnsi="Times New Roman" w:cs="Times New Roman"/>
          <w:sz w:val="26"/>
          <w:szCs w:val="26"/>
        </w:rPr>
        <w:t>О.Ф.</w:t>
      </w:r>
      <w:r w:rsidR="005E46B2" w:rsidRPr="008A6BC4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8A6BC4">
        <w:rPr>
          <w:rFonts w:ascii="Times New Roman" w:eastAsia="Calibri" w:hAnsi="Times New Roman" w:cs="Times New Roman"/>
          <w:sz w:val="26"/>
          <w:szCs w:val="26"/>
        </w:rPr>
        <w:t xml:space="preserve">  – технические специалисты, ответственные за проверку </w:t>
      </w:r>
      <w:proofErr w:type="gramStart"/>
      <w:r w:rsidRPr="008A6BC4">
        <w:rPr>
          <w:rFonts w:ascii="Times New Roman" w:eastAsia="Calibri" w:hAnsi="Times New Roman" w:cs="Times New Roman"/>
          <w:sz w:val="26"/>
          <w:szCs w:val="26"/>
        </w:rPr>
        <w:t>самостоятельности  написания</w:t>
      </w:r>
      <w:proofErr w:type="gramEnd"/>
      <w:r w:rsidRPr="008A6BC4">
        <w:rPr>
          <w:rFonts w:ascii="Times New Roman" w:eastAsia="Calibri" w:hAnsi="Times New Roman" w:cs="Times New Roman"/>
          <w:sz w:val="26"/>
          <w:szCs w:val="26"/>
        </w:rPr>
        <w:t xml:space="preserve"> итогового сочинения</w:t>
      </w:r>
      <w:r w:rsidR="008A6BC4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(изложения) </w:t>
      </w:r>
      <w:r w:rsidRPr="008A6BC4">
        <w:rPr>
          <w:rFonts w:ascii="Times New Roman" w:eastAsia="Calibri" w:hAnsi="Times New Roman" w:cs="Times New Roman"/>
          <w:sz w:val="26"/>
          <w:szCs w:val="26"/>
        </w:rPr>
        <w:t>; оказание информационно- технологической помощи, осуществление копирования бланков итогового сочинения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(изложения)  </w:t>
      </w:r>
      <w:r w:rsidRPr="008A6BC4">
        <w:rPr>
          <w:rFonts w:ascii="Times New Roman" w:eastAsia="Calibri" w:hAnsi="Times New Roman" w:cs="Times New Roman"/>
          <w:sz w:val="26"/>
          <w:szCs w:val="26"/>
        </w:rPr>
        <w:t>, получение материалов для проведения итогового сочинения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(изложения)  </w:t>
      </w:r>
      <w:r w:rsidRPr="008A6BC4">
        <w:rPr>
          <w:rFonts w:ascii="Times New Roman" w:eastAsia="Calibri" w:hAnsi="Times New Roman" w:cs="Times New Roman"/>
          <w:sz w:val="26"/>
          <w:szCs w:val="26"/>
        </w:rPr>
        <w:t xml:space="preserve"> с федерального интернет ресурса, </w:t>
      </w:r>
    </w:p>
    <w:p w14:paraId="3060BE26" w14:textId="77777777" w:rsidR="008231D0" w:rsidRPr="008A6BC4" w:rsidRDefault="008231D0" w:rsidP="008231D0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6BC4">
        <w:rPr>
          <w:rFonts w:ascii="Times New Roman" w:eastAsia="Calibri" w:hAnsi="Times New Roman" w:cs="Times New Roman"/>
          <w:i/>
          <w:sz w:val="26"/>
          <w:szCs w:val="26"/>
        </w:rPr>
        <w:t>Классные руководители</w:t>
      </w:r>
      <w:r w:rsidRPr="008A6BC4">
        <w:rPr>
          <w:rFonts w:ascii="Times New Roman" w:eastAsia="Calibri" w:hAnsi="Times New Roman" w:cs="Times New Roman"/>
          <w:sz w:val="26"/>
          <w:szCs w:val="26"/>
        </w:rPr>
        <w:t xml:space="preserve"> – своевременное информирование родителей и обучающихся о порядке проведения итогового сочинения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изложения)  </w:t>
      </w:r>
      <w:r w:rsidRPr="008A6BC4"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  <w:r w:rsidRPr="008A6BC4">
        <w:rPr>
          <w:rFonts w:ascii="Times New Roman" w:eastAsia="Calibri" w:hAnsi="Times New Roman" w:cs="Times New Roman"/>
          <w:sz w:val="26"/>
          <w:szCs w:val="26"/>
        </w:rPr>
        <w:t xml:space="preserve"> обеспечение явки обучающихся на экзамен.</w:t>
      </w:r>
    </w:p>
    <w:p w14:paraId="585B1FAB" w14:textId="77777777" w:rsidR="008231D0" w:rsidRPr="008A6BC4" w:rsidRDefault="008231D0" w:rsidP="005B0444">
      <w:pPr>
        <w:numPr>
          <w:ilvl w:val="0"/>
          <w:numId w:val="3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:</w:t>
      </w:r>
      <w:proofErr w:type="gramEnd"/>
    </w:p>
    <w:p w14:paraId="3ADACD72" w14:textId="77777777" w:rsidR="008231D0" w:rsidRPr="008A6BC4" w:rsidRDefault="008231D0" w:rsidP="008231D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A6B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организаторами в аудиторию следующих педагогов</w:t>
      </w:r>
    </w:p>
    <w:p w14:paraId="77085E96" w14:textId="77777777" w:rsidR="008231D0" w:rsidRPr="008A6BC4" w:rsidRDefault="008231D0" w:rsidP="008231D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1 ауд.    Конькова Н.П. учитель технологии</w:t>
      </w:r>
    </w:p>
    <w:p w14:paraId="172187F9" w14:textId="77777777" w:rsidR="008231D0" w:rsidRPr="008A6BC4" w:rsidRDefault="008231D0" w:rsidP="008231D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Федянин Г.П. – учитель ОБЖ</w:t>
      </w:r>
    </w:p>
    <w:p w14:paraId="7C6A0916" w14:textId="77777777" w:rsidR="008231D0" w:rsidRPr="008A6BC4" w:rsidRDefault="008231D0" w:rsidP="008231D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2ауд.     </w:t>
      </w:r>
      <w:proofErr w:type="spellStart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Горх</w:t>
      </w:r>
      <w:proofErr w:type="spellEnd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Г.П. учитель физики и информатики</w:t>
      </w:r>
    </w:p>
    <w:p w14:paraId="0AEB8296" w14:textId="28E2FCB6" w:rsidR="008231D0" w:rsidRPr="008A6BC4" w:rsidRDefault="008231D0" w:rsidP="008231D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C608F9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Магомедов И.И.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учитель физкультуры</w:t>
      </w:r>
    </w:p>
    <w:p w14:paraId="174B0A0A" w14:textId="66BA3623" w:rsidR="008231D0" w:rsidRPr="008A6BC4" w:rsidRDefault="008A6BC4" w:rsidP="008A6B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3459BD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231D0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231D0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</w:t>
      </w:r>
      <w:proofErr w:type="spellEnd"/>
      <w:r w:rsidR="008231D0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 w:rsidR="009A3A8E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Черемискина</w:t>
      </w:r>
      <w:proofErr w:type="spellEnd"/>
      <w:r w:rsidR="009A3A8E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О.Ф.</w:t>
      </w:r>
      <w:r w:rsidR="008231D0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учитель </w:t>
      </w:r>
      <w:r w:rsidR="009A3A8E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географии и биологии</w:t>
      </w:r>
    </w:p>
    <w:p w14:paraId="34CCE991" w14:textId="031E2321" w:rsidR="008231D0" w:rsidRPr="008A6BC4" w:rsidRDefault="008231D0" w:rsidP="008231D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9A3A8E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Белорукова </w:t>
      </w:r>
      <w:proofErr w:type="gramStart"/>
      <w:r w:rsidR="009A3A8E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Н.С. 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учитель </w:t>
      </w:r>
      <w:r w:rsidR="009A3A8E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физики и химии</w:t>
      </w:r>
    </w:p>
    <w:p w14:paraId="3429218A" w14:textId="77777777" w:rsidR="008231D0" w:rsidRPr="008A6BC4" w:rsidRDefault="008231D0" w:rsidP="008231D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A6B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организаторами вне аудитории</w:t>
      </w:r>
    </w:p>
    <w:p w14:paraId="28F87803" w14:textId="483906EC" w:rsidR="008231D0" w:rsidRPr="008A6BC4" w:rsidRDefault="008231D0" w:rsidP="008231D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Назаренко Е.И. </w:t>
      </w:r>
      <w:r w:rsidR="009A3A8E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библиотекарь школы</w:t>
      </w:r>
    </w:p>
    <w:p w14:paraId="5F3B2AC1" w14:textId="0F5BA517" w:rsidR="009A3A8E" w:rsidRPr="008A6BC4" w:rsidRDefault="009A3A8E" w:rsidP="008231D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spellStart"/>
      <w:r w:rsidR="003459BD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Шнарр</w:t>
      </w:r>
      <w:proofErr w:type="spellEnd"/>
      <w:r w:rsidR="003459BD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 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учитель </w:t>
      </w:r>
      <w:r w:rsidR="003459BD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истории и обществознания</w:t>
      </w:r>
    </w:p>
    <w:p w14:paraId="08523A4C" w14:textId="4B57E7C4" w:rsidR="008231D0" w:rsidRPr="008A6BC4" w:rsidRDefault="008A6BC4" w:rsidP="008A6B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8231D0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231D0" w:rsidRPr="008A6B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членами комиссии, участвующими в проверке итогового сочинения</w:t>
      </w:r>
      <w:r w:rsidR="008231D0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(изложения)  </w:t>
      </w:r>
    </w:p>
    <w:p w14:paraId="7A38B4B5" w14:textId="77777777" w:rsidR="008231D0" w:rsidRPr="008A6BC4" w:rsidRDefault="008231D0" w:rsidP="008231D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Осокина Е.А.      учитель русского языка и литературы</w:t>
      </w:r>
    </w:p>
    <w:p w14:paraId="6C7979D7" w14:textId="3BBE70F9" w:rsidR="008231D0" w:rsidRPr="008A6BC4" w:rsidRDefault="008231D0" w:rsidP="008231D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3459BD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Медведева Т.В.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учитель русского языка и литературы</w:t>
      </w:r>
    </w:p>
    <w:p w14:paraId="1400E2FE" w14:textId="26E27465" w:rsidR="003459BD" w:rsidRPr="008A6BC4" w:rsidRDefault="003459BD" w:rsidP="003459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Ларионова Д.А. учитель русского языка и литературы</w:t>
      </w:r>
    </w:p>
    <w:p w14:paraId="0B441123" w14:textId="313028A4" w:rsidR="008231D0" w:rsidRPr="008A6BC4" w:rsidRDefault="008231D0" w:rsidP="008231D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A6B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председателем комиссии </w:t>
      </w:r>
      <w:proofErr w:type="gramStart"/>
      <w:r w:rsidRPr="008A6B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назначить 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59BD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Осокин</w:t>
      </w:r>
      <w:r w:rsidR="00D70875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="003459BD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</w:p>
    <w:p w14:paraId="4D523212" w14:textId="0FF5A52F" w:rsidR="008231D0" w:rsidRPr="008A6BC4" w:rsidRDefault="008231D0" w:rsidP="008231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Провести </w:t>
      </w:r>
      <w:proofErr w:type="gramStart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учебу  организаторов</w:t>
      </w:r>
      <w:proofErr w:type="gramEnd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аудиториях  </w:t>
      </w:r>
      <w:r w:rsidR="00D70875" w:rsidRPr="008A6B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</w:t>
      </w:r>
      <w:r w:rsidRPr="008A6B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9A3A8E" w:rsidRPr="008A6B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D70875" w:rsidRPr="008A6B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8A6B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D70875" w:rsidRPr="008A6B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8A6B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(отв. Макарова Л.Ю., </w:t>
      </w:r>
      <w:proofErr w:type="spellStart"/>
      <w:r w:rsidR="00D70875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Черемискина</w:t>
      </w:r>
      <w:proofErr w:type="spellEnd"/>
      <w:r w:rsidR="00D70875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О.Ф.</w:t>
      </w:r>
    </w:p>
    <w:p w14:paraId="6557CBE1" w14:textId="010732C2" w:rsidR="008231D0" w:rsidRPr="008A6BC4" w:rsidRDefault="008231D0" w:rsidP="008231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8.  </w:t>
      </w:r>
      <w:proofErr w:type="gramStart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 инструктаж</w:t>
      </w:r>
      <w:proofErr w:type="gramEnd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членов комиссии, участвующих в проверке итогового сочинения(изложения)   </w:t>
      </w:r>
      <w:r w:rsidR="00D70875" w:rsidRPr="008A6B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</w:t>
      </w:r>
      <w:r w:rsidR="00DA20FD" w:rsidRPr="008A6B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</w:t>
      </w:r>
      <w:r w:rsidR="00D70875" w:rsidRPr="008A6B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8A6B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D70875" w:rsidRPr="008A6B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. (отв. Макарова Л.Ю.)</w:t>
      </w:r>
    </w:p>
    <w:p w14:paraId="743573CA" w14:textId="77777777" w:rsidR="008231D0" w:rsidRPr="008A6BC4" w:rsidRDefault="008231D0" w:rsidP="008231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Возложить ответственность за санитарное состояние школы и подготовку аудиторий к экзамену, установить число посадочных мест в каждой аудитории кратным 15 на ответственных за хозяйственную часть, </w:t>
      </w:r>
      <w:proofErr w:type="gramStart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 заведующих</w:t>
      </w:r>
      <w:proofErr w:type="gramEnd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кабинетами, в которых будет проходить экзамен.</w:t>
      </w:r>
    </w:p>
    <w:p w14:paraId="41A812A8" w14:textId="632C11E4" w:rsidR="008231D0" w:rsidRPr="008A6BC4" w:rsidRDefault="008231D0" w:rsidP="008231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Назначить ответственными за явку выпускников на экзамен, наличие у них необходимых документов и принадлежностей на </w:t>
      </w:r>
      <w:proofErr w:type="spellStart"/>
      <w:r w:rsidR="00D70875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Воротникову</w:t>
      </w:r>
      <w:proofErr w:type="spellEnd"/>
      <w:r w:rsidR="00D70875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 Полушину Л.Л.</w:t>
      </w:r>
      <w:r w:rsidR="00DA20FD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классных руководителей 11 классов.</w:t>
      </w:r>
    </w:p>
    <w:p w14:paraId="67E07DB0" w14:textId="0BA5B709" w:rsidR="008231D0" w:rsidRPr="008A6BC4" w:rsidRDefault="008231D0" w:rsidP="008231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Провести Загайнову </w:t>
      </w:r>
      <w:proofErr w:type="gramStart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 ,</w:t>
      </w:r>
      <w:proofErr w:type="gramEnd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Зуеву С.С</w:t>
      </w:r>
      <w:r w:rsidR="00D70875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инструктаж по противопожарной безопасности с дежурными по этажам и возложить на них ответственность за противопожарную безопасность во время проведения экзамена.</w:t>
      </w:r>
    </w:p>
    <w:p w14:paraId="2A42ADCB" w14:textId="70A032B2" w:rsidR="008231D0" w:rsidRPr="008A6BC4" w:rsidRDefault="008231D0" w:rsidP="008231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Ответственным за составление расписания в </w:t>
      </w:r>
      <w:proofErr w:type="gramStart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школах,   </w:t>
      </w:r>
      <w:proofErr w:type="gramEnd"/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корректировку  в расписании уроков на </w:t>
      </w:r>
      <w:r w:rsidR="00DA20FD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70875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A20FD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70875"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B120AF4" w14:textId="77777777" w:rsidR="008231D0" w:rsidRPr="008A6BC4" w:rsidRDefault="008231D0" w:rsidP="008231D0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Контроль за исполнением настоящего приказа оставляю за собой. </w:t>
      </w:r>
    </w:p>
    <w:p w14:paraId="5E3B140C" w14:textId="77777777" w:rsidR="008231D0" w:rsidRPr="008A6BC4" w:rsidRDefault="008231D0" w:rsidP="008231D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1B7CEF4C" w14:textId="77777777" w:rsidR="008231D0" w:rsidRPr="008A6BC4" w:rsidRDefault="008231D0" w:rsidP="008231D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BC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школы                 Загайнов С.В.</w:t>
      </w:r>
    </w:p>
    <w:p w14:paraId="22F4EF68" w14:textId="77777777" w:rsidR="008231D0" w:rsidRPr="008A6BC4" w:rsidRDefault="008231D0" w:rsidP="008231D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F2F518" w14:textId="77777777" w:rsidR="008231D0" w:rsidRPr="008A6BC4" w:rsidRDefault="008231D0">
      <w:pPr>
        <w:rPr>
          <w:sz w:val="26"/>
          <w:szCs w:val="26"/>
        </w:rPr>
      </w:pPr>
      <w:bookmarkStart w:id="0" w:name="_GoBack"/>
      <w:bookmarkEnd w:id="0"/>
    </w:p>
    <w:sectPr w:rsidR="008231D0" w:rsidRPr="008A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F282E"/>
    <w:multiLevelType w:val="hybridMultilevel"/>
    <w:tmpl w:val="62329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07A58"/>
    <w:multiLevelType w:val="hybridMultilevel"/>
    <w:tmpl w:val="0E6A40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55817"/>
    <w:multiLevelType w:val="hybridMultilevel"/>
    <w:tmpl w:val="4A0E89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D0"/>
    <w:rsid w:val="00094DAF"/>
    <w:rsid w:val="00183A6E"/>
    <w:rsid w:val="00203155"/>
    <w:rsid w:val="003459BD"/>
    <w:rsid w:val="00522999"/>
    <w:rsid w:val="00525EFF"/>
    <w:rsid w:val="005B0444"/>
    <w:rsid w:val="005E46B2"/>
    <w:rsid w:val="007D14F8"/>
    <w:rsid w:val="007E24A1"/>
    <w:rsid w:val="008231D0"/>
    <w:rsid w:val="00835CC4"/>
    <w:rsid w:val="008A208A"/>
    <w:rsid w:val="008A6BC4"/>
    <w:rsid w:val="008C56A2"/>
    <w:rsid w:val="009917B7"/>
    <w:rsid w:val="009A3A8E"/>
    <w:rsid w:val="00B81D83"/>
    <w:rsid w:val="00C608F9"/>
    <w:rsid w:val="00CD1DBA"/>
    <w:rsid w:val="00D70875"/>
    <w:rsid w:val="00DA20FD"/>
    <w:rsid w:val="00E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8C85"/>
  <w15:chartTrackingRefBased/>
  <w15:docId w15:val="{942BCE60-CFB5-47D8-8368-33ADDB6D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2023-11-30T07:20:00Z</cp:lastPrinted>
  <dcterms:created xsi:type="dcterms:W3CDTF">2021-11-15T06:23:00Z</dcterms:created>
  <dcterms:modified xsi:type="dcterms:W3CDTF">2023-12-27T05:29:00Z</dcterms:modified>
</cp:coreProperties>
</file>